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144174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Chocolate Sauce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 Size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25g</w:t>
            </w:r>
          </w:p>
        </w:tc>
        <w:tc>
          <w:tcPr>
            <w:tcW w:w="3081" w:type="dxa"/>
          </w:tcPr>
          <w:p w:rsidR="00561E58" w:rsidRDefault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Cocoa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140g</w:t>
            </w:r>
          </w:p>
        </w:tc>
        <w:tc>
          <w:tcPr>
            <w:tcW w:w="3081" w:type="dxa"/>
          </w:tcPr>
          <w:p w:rsidR="00561E58" w:rsidRDefault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Corn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110g</w:t>
            </w:r>
          </w:p>
        </w:tc>
        <w:tc>
          <w:tcPr>
            <w:tcW w:w="3081" w:type="dxa"/>
          </w:tcPr>
          <w:p w:rsidR="00561E58" w:rsidRDefault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Sugar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220g</w:t>
            </w:r>
          </w:p>
        </w:tc>
        <w:tc>
          <w:tcPr>
            <w:tcW w:w="3081" w:type="dxa"/>
          </w:tcPr>
          <w:p w:rsidR="00561E58" w:rsidRDefault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Skimmed milk powder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 litres</w:t>
            </w:r>
          </w:p>
        </w:tc>
        <w:tc>
          <w:tcPr>
            <w:tcW w:w="3081" w:type="dxa"/>
          </w:tcPr>
          <w:p w:rsidR="00561E58" w:rsidRDefault="00144174" w:rsidP="00130B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 for boiling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F5404B" w:rsidRDefault="00E26A8D" w:rsidP="00F5404B">
            <w:pPr>
              <w:rPr>
                <w:b/>
                <w:sz w:val="28"/>
                <w:szCs w:val="28"/>
              </w:rPr>
            </w:pPr>
            <w:r w:rsidRPr="00E26A8D">
              <w:rPr>
                <w:b/>
                <w:sz w:val="28"/>
                <w:szCs w:val="28"/>
              </w:rPr>
              <w:t>Method</w:t>
            </w:r>
          </w:p>
          <w:p w:rsidR="00144174" w:rsidRDefault="00144174" w:rsidP="00F5404B">
            <w:pPr>
              <w:rPr>
                <w:b/>
                <w:sz w:val="28"/>
                <w:szCs w:val="28"/>
              </w:rPr>
            </w:pPr>
          </w:p>
          <w:p w:rsidR="00144174" w:rsidRPr="00144174" w:rsidRDefault="00144174" w:rsidP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144174">
              <w:rPr>
                <w:sz w:val="28"/>
                <w:szCs w:val="28"/>
              </w:rPr>
              <w:t>Boil 1.5 litres of water</w:t>
            </w:r>
          </w:p>
          <w:p w:rsidR="00144174" w:rsidRPr="00144174" w:rsidRDefault="00144174" w:rsidP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144174">
              <w:rPr>
                <w:sz w:val="28"/>
                <w:szCs w:val="28"/>
              </w:rPr>
              <w:t>Mix the milk powder to a paste with a little cold water and add to the boiling water.  Cook out</w:t>
            </w:r>
          </w:p>
          <w:p w:rsidR="00144174" w:rsidRPr="00144174" w:rsidRDefault="00144174" w:rsidP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144174">
              <w:rPr>
                <w:sz w:val="28"/>
                <w:szCs w:val="28"/>
              </w:rPr>
              <w:t>Mix the Cornflour, cocoa and sugar to a paste with a little cold water</w:t>
            </w:r>
          </w:p>
          <w:p w:rsidR="00144174" w:rsidRPr="00144174" w:rsidRDefault="00144174" w:rsidP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144174">
              <w:rPr>
                <w:sz w:val="28"/>
                <w:szCs w:val="28"/>
              </w:rPr>
              <w:t>When the milk reaches boiling point, whisk the Cornflour paste into the milk</w:t>
            </w:r>
          </w:p>
          <w:p w:rsidR="00144174" w:rsidRPr="00144174" w:rsidRDefault="00144174" w:rsidP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144174">
              <w:rPr>
                <w:sz w:val="28"/>
                <w:szCs w:val="28"/>
              </w:rPr>
              <w:t>Keep whisking until the sauce has reached the consistency required</w:t>
            </w:r>
          </w:p>
          <w:p w:rsidR="00144174" w:rsidRPr="00144174" w:rsidRDefault="00144174" w:rsidP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144174">
              <w:rPr>
                <w:sz w:val="28"/>
                <w:szCs w:val="28"/>
              </w:rPr>
              <w:t>Cook for a further 5 mins</w:t>
            </w:r>
          </w:p>
          <w:p w:rsidR="00144174" w:rsidRPr="00144174" w:rsidRDefault="00144174" w:rsidP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144174">
              <w:rPr>
                <w:sz w:val="28"/>
                <w:szCs w:val="28"/>
              </w:rPr>
              <w:t>Check for taste</w:t>
            </w:r>
          </w:p>
          <w:p w:rsidR="00144174" w:rsidRPr="00144174" w:rsidRDefault="00144174" w:rsidP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144174">
              <w:rPr>
                <w:sz w:val="28"/>
                <w:szCs w:val="28"/>
              </w:rPr>
              <w:t>Transfer to a warmed serving tin/jug and keep hot at all times</w:t>
            </w:r>
          </w:p>
          <w:p w:rsidR="001061A6" w:rsidRDefault="00144174" w:rsidP="00144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144174">
              <w:rPr>
                <w:sz w:val="28"/>
                <w:szCs w:val="28"/>
              </w:rPr>
              <w:t>Maintain a good standard of presentation</w:t>
            </w:r>
          </w:p>
          <w:p w:rsidR="00F5404B" w:rsidRDefault="00F5404B" w:rsidP="00F5404B">
            <w:pPr>
              <w:rPr>
                <w:sz w:val="28"/>
                <w:szCs w:val="28"/>
              </w:rPr>
            </w:pPr>
          </w:p>
          <w:p w:rsidR="0071753B" w:rsidRDefault="0071753B" w:rsidP="00F5404B">
            <w:pPr>
              <w:rPr>
                <w:sz w:val="28"/>
                <w:szCs w:val="28"/>
              </w:rPr>
            </w:pPr>
          </w:p>
          <w:p w:rsidR="0071753B" w:rsidRDefault="0071753B" w:rsidP="00F5404B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900A59" w:rsidRPr="00561E58" w:rsidRDefault="00900A59">
      <w:pPr>
        <w:rPr>
          <w:sz w:val="28"/>
          <w:szCs w:val="28"/>
        </w:rPr>
      </w:pPr>
      <w:r>
        <w:rPr>
          <w:sz w:val="28"/>
          <w:szCs w:val="28"/>
        </w:rPr>
        <w:t>Allergens : Milk</w:t>
      </w:r>
    </w:p>
    <w:sectPr w:rsidR="00900A59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C7BB7"/>
    <w:rsid w:val="000D1CDC"/>
    <w:rsid w:val="000F25C2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00A59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5298C"/>
    <w:rsid w:val="00A774BA"/>
    <w:rsid w:val="00A83093"/>
    <w:rsid w:val="00A865F5"/>
    <w:rsid w:val="00A9603D"/>
    <w:rsid w:val="00AB637E"/>
    <w:rsid w:val="00AC255A"/>
    <w:rsid w:val="00AD1598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637D6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7B6610-2CB8-4EE0-A075-E7868A1CF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3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7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39</cp:revision>
  <cp:lastPrinted>2020-02-18T16:13:00Z</cp:lastPrinted>
  <dcterms:created xsi:type="dcterms:W3CDTF">2013-05-20T11:39:00Z</dcterms:created>
  <dcterms:modified xsi:type="dcterms:W3CDTF">2020-02-18T16:14:00Z</dcterms:modified>
</cp:coreProperties>
</file>